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855" w:rsidRPr="00314237" w:rsidRDefault="00EE5855" w:rsidP="00EE5855">
      <w:pPr>
        <w:rPr>
          <w:rFonts w:ascii="Times New Roman" w:hAnsi="Times New Roman" w:cs="Times New Roman"/>
          <w:sz w:val="24"/>
          <w:szCs w:val="24"/>
        </w:rPr>
      </w:pPr>
      <w:r w:rsidRPr="00314237">
        <w:rPr>
          <w:rFonts w:ascii="Times New Roman" w:hAnsi="Times New Roman" w:cs="Times New Roman"/>
          <w:sz w:val="24"/>
          <w:szCs w:val="24"/>
        </w:rPr>
        <w:t>Formular nr</w:t>
      </w:r>
      <w:r w:rsidRPr="00314237">
        <w:rPr>
          <w:rFonts w:ascii="Times New Roman" w:hAnsi="Times New Roman" w:cs="Times New Roman"/>
          <w:color w:val="3F3F3F"/>
          <w:spacing w:val="-16"/>
          <w:w w:val="159"/>
          <w:sz w:val="24"/>
          <w:szCs w:val="24"/>
        </w:rPr>
        <w:t>.1</w:t>
      </w:r>
    </w:p>
    <w:p w:rsidR="00EE5855" w:rsidRPr="00314237" w:rsidRDefault="00EE5855" w:rsidP="00EE58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237">
        <w:rPr>
          <w:rFonts w:ascii="Times New Roman" w:hAnsi="Times New Roman" w:cs="Times New Roman"/>
          <w:b/>
          <w:sz w:val="24"/>
          <w:szCs w:val="24"/>
        </w:rPr>
        <w:t>FORMULARUL DE OFERTĂ FINANCIARA</w:t>
      </w:r>
    </w:p>
    <w:p w:rsidR="00EE5855" w:rsidRPr="00314237" w:rsidRDefault="00EE5855" w:rsidP="00EE58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855" w:rsidRPr="00314237" w:rsidRDefault="00EE5855" w:rsidP="00EE58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237">
        <w:rPr>
          <w:rFonts w:ascii="Times New Roman" w:hAnsi="Times New Roman" w:cs="Times New Roman"/>
          <w:sz w:val="24"/>
          <w:szCs w:val="24"/>
        </w:rPr>
        <w:t xml:space="preserve">    Către: </w:t>
      </w:r>
      <w:r w:rsidR="00237540" w:rsidRPr="00237540">
        <w:rPr>
          <w:rStyle w:val="Accentuat"/>
          <w:rFonts w:ascii="Times New Roman" w:hAnsi="Times New Roman" w:cs="Times New Roman"/>
          <w:b/>
          <w:sz w:val="24"/>
          <w:szCs w:val="24"/>
        </w:rPr>
        <w:t>Direcția Municipală pentru Cultură, Sport, Turism și Tineret</w:t>
      </w:r>
      <w:r w:rsidR="00237540" w:rsidRPr="00237540">
        <w:rPr>
          <w:rFonts w:ascii="Times New Roman" w:eastAsia="Calibri" w:hAnsi="Times New Roman" w:cs="Times New Roman"/>
          <w:spacing w:val="43"/>
          <w:sz w:val="24"/>
          <w:szCs w:val="24"/>
        </w:rPr>
        <w:t xml:space="preserve"> </w:t>
      </w:r>
      <w:r w:rsidR="00237540" w:rsidRPr="00237540">
        <w:rPr>
          <w:rStyle w:val="Accentuat"/>
          <w:rFonts w:ascii="Times New Roman" w:hAnsi="Times New Roman" w:cs="Times New Roman"/>
          <w:b/>
          <w:sz w:val="24"/>
          <w:szCs w:val="24"/>
        </w:rPr>
        <w:t>Mediaș</w:t>
      </w:r>
      <w:r w:rsidRPr="003142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5855" w:rsidRPr="00237540" w:rsidRDefault="00EE5855" w:rsidP="00EE58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54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EE5855" w:rsidRPr="00237540" w:rsidRDefault="00EE5855" w:rsidP="00EE5855">
      <w:pPr>
        <w:jc w:val="both"/>
        <w:rPr>
          <w:rFonts w:ascii="Times New Roman" w:hAnsi="Times New Roman" w:cs="Times New Roman"/>
          <w:sz w:val="24"/>
          <w:szCs w:val="24"/>
        </w:rPr>
      </w:pPr>
      <w:r w:rsidRPr="00237540">
        <w:rPr>
          <w:rFonts w:ascii="Times New Roman" w:hAnsi="Times New Roman" w:cs="Times New Roman"/>
          <w:sz w:val="24"/>
          <w:szCs w:val="24"/>
        </w:rPr>
        <w:t xml:space="preserve">    Domnilor,</w:t>
      </w:r>
    </w:p>
    <w:p w:rsidR="00EE5855" w:rsidRPr="00237540" w:rsidRDefault="00EE5855" w:rsidP="00EE5855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37540">
        <w:rPr>
          <w:rFonts w:ascii="Times New Roman" w:hAnsi="Times New Roman" w:cs="Times New Roman"/>
          <w:sz w:val="24"/>
          <w:szCs w:val="24"/>
        </w:rPr>
        <w:t>Examinând documentaţia de atribuire, subsemnaţii</w:t>
      </w:r>
      <w:r w:rsidR="007161C0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Pr="00237540">
        <w:rPr>
          <w:rFonts w:ascii="Times New Roman" w:hAnsi="Times New Roman" w:cs="Times New Roman"/>
          <w:sz w:val="24"/>
          <w:szCs w:val="24"/>
        </w:rPr>
        <w:t>, reprezentanţi ai ofertantului ________________________________________________</w:t>
      </w:r>
      <w:r w:rsidR="007161C0">
        <w:rPr>
          <w:rFonts w:ascii="Times New Roman" w:hAnsi="Times New Roman" w:cs="Times New Roman"/>
          <w:sz w:val="24"/>
          <w:szCs w:val="24"/>
        </w:rPr>
        <w:t xml:space="preserve"> </w:t>
      </w:r>
      <w:r w:rsidRPr="00237540">
        <w:rPr>
          <w:rFonts w:ascii="Times New Roman" w:hAnsi="Times New Roman" w:cs="Times New Roman"/>
          <w:sz w:val="24"/>
          <w:szCs w:val="24"/>
        </w:rPr>
        <w:t xml:space="preserve">(denumirea/numele ofertantului), ne oferim ca, în conformitate cu prevederile şi cerinţele cuprinse în documentaţia de atribuire, </w:t>
      </w:r>
      <w:r w:rsidR="00237540" w:rsidRPr="00237540">
        <w:rPr>
          <w:rFonts w:ascii="Times New Roman" w:hAnsi="Times New Roman" w:cs="Times New Roman"/>
          <w:sz w:val="24"/>
          <w:szCs w:val="24"/>
          <w:lang w:val="ro-RO"/>
        </w:rPr>
        <w:t xml:space="preserve">în cadrul </w:t>
      </w:r>
      <w:r w:rsidR="00237540" w:rsidRPr="00237540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evenimentul dedicat </w:t>
      </w:r>
      <w:r w:rsidR="00237540" w:rsidRPr="00237540">
        <w:rPr>
          <w:rFonts w:ascii="Times New Roman" w:eastAsia="Calibri" w:hAnsi="Times New Roman" w:cs="Times New Roman"/>
          <w:b/>
          <w:spacing w:val="4"/>
          <w:sz w:val="24"/>
          <w:szCs w:val="24"/>
        </w:rPr>
        <w:t>“Zilei Naționale a României- 1 Decembrie</w:t>
      </w:r>
      <w:r w:rsidR="00237540" w:rsidRPr="00237540">
        <w:rPr>
          <w:rFonts w:ascii="Times New Roman" w:eastAsia="Calibri" w:hAnsi="Times New Roman" w:cs="Times New Roman"/>
          <w:b/>
          <w:spacing w:val="-8"/>
          <w:sz w:val="24"/>
          <w:szCs w:val="24"/>
        </w:rPr>
        <w:t>”</w:t>
      </w:r>
      <w:r w:rsidRPr="002375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7540">
        <w:rPr>
          <w:rFonts w:ascii="Times New Roman" w:hAnsi="Times New Roman" w:cs="Times New Roman"/>
          <w:sz w:val="24"/>
          <w:szCs w:val="24"/>
        </w:rPr>
        <w:t xml:space="preserve">cod CPV </w:t>
      </w:r>
      <w:r w:rsidR="00237540" w:rsidRPr="00237540">
        <w:rPr>
          <w:rFonts w:ascii="Times New Roman" w:hAnsi="Times New Roman" w:cs="Times New Roman"/>
          <w:sz w:val="24"/>
          <w:szCs w:val="24"/>
        </w:rPr>
        <w:t>79952000-2 S</w:t>
      </w:r>
      <w:r w:rsidR="00237540" w:rsidRPr="00237540">
        <w:rPr>
          <w:rFonts w:ascii="Times New Roman" w:eastAsia="Calibri" w:hAnsi="Times New Roman" w:cs="Times New Roman"/>
          <w:sz w:val="24"/>
          <w:szCs w:val="24"/>
        </w:rPr>
        <w:t>ervicii pentru evenimente</w:t>
      </w:r>
      <w:r w:rsidR="00237540" w:rsidRPr="00237540">
        <w:rPr>
          <w:rFonts w:ascii="Times New Roman" w:hAnsi="Times New Roman" w:cs="Times New Roman"/>
          <w:sz w:val="24"/>
          <w:szCs w:val="24"/>
          <w:lang w:eastAsia="ro-RO"/>
        </w:rPr>
        <w:t>,</w:t>
      </w:r>
      <w:r w:rsidRPr="00237540">
        <w:rPr>
          <w:rFonts w:ascii="Times New Roman" w:hAnsi="Times New Roman" w:cs="Times New Roman"/>
          <w:sz w:val="24"/>
          <w:szCs w:val="24"/>
          <w:lang w:eastAsia="ro-RO"/>
        </w:rPr>
        <w:t xml:space="preserve"> să prestăm </w:t>
      </w:r>
      <w:r w:rsidRPr="00237540">
        <w:rPr>
          <w:rFonts w:ascii="Times New Roman" w:hAnsi="Times New Roman" w:cs="Times New Roman"/>
          <w:b/>
          <w:sz w:val="24"/>
          <w:szCs w:val="24"/>
        </w:rPr>
        <w:t>”________________________________________”</w:t>
      </w:r>
      <w:r w:rsidRPr="002375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237540">
        <w:rPr>
          <w:rFonts w:ascii="Times New Roman" w:hAnsi="Times New Roman" w:cs="Times New Roman"/>
          <w:color w:val="000000"/>
          <w:sz w:val="24"/>
          <w:szCs w:val="24"/>
        </w:rPr>
        <w:t>pentru suma de ________________________la care se adauga taxa pe valoarea adăugată în valoare de _______________________.</w:t>
      </w:r>
    </w:p>
    <w:p w:rsidR="00EE5855" w:rsidRPr="00237540" w:rsidRDefault="00EE5855" w:rsidP="00EE585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37540">
        <w:rPr>
          <w:rFonts w:ascii="Times New Roman" w:hAnsi="Times New Roman" w:cs="Times New Roman"/>
          <w:color w:val="000000"/>
          <w:sz w:val="24"/>
          <w:szCs w:val="24"/>
        </w:rPr>
        <w:t xml:space="preserve">    2. Ne angajăm ca, în cazul în care oferta noastră este stabilită câştigătoare, să prestăm serviciile în termen de ………., conform clauzelor contractuale</w:t>
      </w:r>
      <w:r w:rsidRPr="0023754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E5855" w:rsidRPr="00237540" w:rsidRDefault="00EE5855" w:rsidP="00EE5855">
      <w:pPr>
        <w:jc w:val="both"/>
        <w:rPr>
          <w:rFonts w:ascii="Times New Roman" w:hAnsi="Times New Roman" w:cs="Times New Roman"/>
          <w:sz w:val="24"/>
          <w:szCs w:val="24"/>
        </w:rPr>
      </w:pPr>
      <w:r w:rsidRPr="00237540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237540">
        <w:rPr>
          <w:rFonts w:ascii="Times New Roman" w:hAnsi="Times New Roman" w:cs="Times New Roman"/>
          <w:sz w:val="24"/>
          <w:szCs w:val="24"/>
        </w:rPr>
        <w:t>3.</w:t>
      </w:r>
      <w:r w:rsidRPr="00237540">
        <w:rPr>
          <w:rFonts w:ascii="Times New Roman" w:hAnsi="Times New Roman" w:cs="Times New Roman"/>
          <w:color w:val="000000"/>
          <w:sz w:val="24"/>
          <w:szCs w:val="24"/>
        </w:rPr>
        <w:t xml:space="preserve"> Ne angajăm sa menţinem aceasta oferta valabilă pentru o durata de ______ zile, (durata în litere şi cifre)------------------------------------------, respectiv pana la data de ............................ (ziua/luna/anul), şi ea va rămâne obligatorie pentru noi şi poate fi acceptată oricând înainte de expirarea perioadei de valabilitate</w:t>
      </w:r>
      <w:r w:rsidRPr="00237540">
        <w:rPr>
          <w:rFonts w:ascii="Times New Roman" w:hAnsi="Times New Roman" w:cs="Times New Roman"/>
          <w:sz w:val="24"/>
          <w:szCs w:val="24"/>
        </w:rPr>
        <w:t>.</w:t>
      </w:r>
    </w:p>
    <w:p w:rsidR="00EE5855" w:rsidRPr="00237540" w:rsidRDefault="00EE5855" w:rsidP="00EE5855">
      <w:pPr>
        <w:jc w:val="both"/>
        <w:rPr>
          <w:rFonts w:ascii="Times New Roman" w:hAnsi="Times New Roman" w:cs="Times New Roman"/>
          <w:sz w:val="24"/>
          <w:szCs w:val="24"/>
        </w:rPr>
      </w:pPr>
      <w:r w:rsidRPr="00237540">
        <w:rPr>
          <w:rFonts w:ascii="Times New Roman" w:hAnsi="Times New Roman" w:cs="Times New Roman"/>
          <w:sz w:val="24"/>
          <w:szCs w:val="24"/>
        </w:rPr>
        <w:t xml:space="preserve">    4. Pana la încheierea şi semnarea contractului de achiziţie publica/comandă aceasta oferta, împreună cu comunicarea transmisă de dumneavoastră, prin care oferta noastră este stabilită câştigătoare, vor constitui un contract angajant între noi.</w:t>
      </w:r>
    </w:p>
    <w:p w:rsidR="00EE5855" w:rsidRPr="00237540" w:rsidRDefault="00EE5855" w:rsidP="00EE5855">
      <w:pPr>
        <w:jc w:val="both"/>
        <w:rPr>
          <w:rFonts w:ascii="Times New Roman" w:hAnsi="Times New Roman" w:cs="Times New Roman"/>
          <w:sz w:val="24"/>
          <w:szCs w:val="24"/>
        </w:rPr>
      </w:pPr>
      <w:r w:rsidRPr="00237540">
        <w:rPr>
          <w:rFonts w:ascii="Times New Roman" w:hAnsi="Times New Roman" w:cs="Times New Roman"/>
          <w:sz w:val="24"/>
          <w:szCs w:val="24"/>
        </w:rPr>
        <w:t xml:space="preserve">  5. Precizam ca:</w:t>
      </w:r>
    </w:p>
    <w:p w:rsidR="00EE5855" w:rsidRPr="00237540" w:rsidRDefault="00EE5855" w:rsidP="00EE5855">
      <w:pPr>
        <w:jc w:val="both"/>
        <w:rPr>
          <w:rFonts w:ascii="Times New Roman" w:hAnsi="Times New Roman" w:cs="Times New Roman"/>
          <w:sz w:val="24"/>
          <w:szCs w:val="24"/>
        </w:rPr>
      </w:pPr>
      <w:r w:rsidRPr="00237540">
        <w:rPr>
          <w:rFonts w:ascii="Times New Roman" w:hAnsi="Times New Roman" w:cs="Times New Roman"/>
          <w:sz w:val="24"/>
          <w:szCs w:val="24"/>
        </w:rPr>
        <w:t xml:space="preserve">        │_│ nu depunem oferta alternativa.</w:t>
      </w:r>
    </w:p>
    <w:p w:rsidR="00EE5855" w:rsidRPr="00237540" w:rsidRDefault="00EE5855" w:rsidP="00EE5855">
      <w:pPr>
        <w:jc w:val="both"/>
        <w:rPr>
          <w:rFonts w:ascii="Times New Roman" w:hAnsi="Times New Roman" w:cs="Times New Roman"/>
          <w:sz w:val="24"/>
          <w:szCs w:val="24"/>
        </w:rPr>
      </w:pPr>
      <w:r w:rsidRPr="00237540">
        <w:rPr>
          <w:rFonts w:ascii="Times New Roman" w:hAnsi="Times New Roman" w:cs="Times New Roman"/>
          <w:sz w:val="24"/>
          <w:szCs w:val="24"/>
        </w:rPr>
        <w:t xml:space="preserve">   6. Intelegem ca nu sunteţi obligaţi sa acceptaţi oferta cu cel mai scăzut preţ sau orice alta oferta pe care o puteti primi.</w:t>
      </w:r>
    </w:p>
    <w:p w:rsidR="00EE5855" w:rsidRPr="00237540" w:rsidRDefault="00EE5855" w:rsidP="00EE5855">
      <w:pPr>
        <w:jc w:val="both"/>
        <w:rPr>
          <w:rFonts w:ascii="Times New Roman" w:hAnsi="Times New Roman" w:cs="Times New Roman"/>
          <w:sz w:val="24"/>
          <w:szCs w:val="24"/>
        </w:rPr>
      </w:pPr>
      <w:r w:rsidRPr="00237540">
        <w:rPr>
          <w:rFonts w:ascii="Times New Roman" w:hAnsi="Times New Roman" w:cs="Times New Roman"/>
          <w:sz w:val="24"/>
          <w:szCs w:val="24"/>
        </w:rPr>
        <w:t xml:space="preserve">    Data .../.../....................., (semnatura), </w:t>
      </w:r>
    </w:p>
    <w:p w:rsidR="00EE5855" w:rsidRPr="00314237" w:rsidRDefault="00EE5855" w:rsidP="00EE5855">
      <w:pPr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314237">
        <w:rPr>
          <w:rFonts w:ascii="Times New Roman" w:hAnsi="Times New Roman" w:cs="Times New Roman"/>
          <w:sz w:val="24"/>
          <w:szCs w:val="24"/>
        </w:rPr>
        <w:t>în calitate de ........................, legal autorizat sa semnez oferta pentru şi în numele ........................... (denumirea/numele operatorului economic)</w:t>
      </w:r>
    </w:p>
    <w:p w:rsidR="00EE5855" w:rsidRPr="00314237" w:rsidRDefault="00EE5855" w:rsidP="00EE585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237">
        <w:rPr>
          <w:rFonts w:ascii="Times New Roman" w:eastAsia="Calibri" w:hAnsi="Times New Roman" w:cs="Times New Roman"/>
          <w:sz w:val="24"/>
          <w:szCs w:val="24"/>
        </w:rPr>
        <w:t>_____________________</w:t>
      </w:r>
    </w:p>
    <w:p w:rsidR="00EE5855" w:rsidRPr="00314237" w:rsidRDefault="00EE5855" w:rsidP="00EE585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237">
        <w:rPr>
          <w:rFonts w:ascii="Times New Roman" w:eastAsia="Calibri" w:hAnsi="Times New Roman" w:cs="Times New Roman"/>
          <w:sz w:val="24"/>
          <w:szCs w:val="24"/>
        </w:rPr>
        <w:t>(denumirea/numele)</w:t>
      </w:r>
    </w:p>
    <w:p w:rsidR="000C4ED5" w:rsidRDefault="000C4ED5" w:rsidP="00EE58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5855" w:rsidRPr="00314237" w:rsidRDefault="00EE5855" w:rsidP="00EE5855">
      <w:pPr>
        <w:jc w:val="center"/>
        <w:rPr>
          <w:rFonts w:ascii="Times New Roman" w:hAnsi="Times New Roman" w:cs="Times New Roman"/>
          <w:sz w:val="24"/>
          <w:szCs w:val="24"/>
        </w:rPr>
      </w:pPr>
      <w:r w:rsidRPr="00314237">
        <w:rPr>
          <w:rFonts w:ascii="Times New Roman" w:hAnsi="Times New Roman" w:cs="Times New Roman"/>
          <w:sz w:val="24"/>
          <w:szCs w:val="24"/>
        </w:rPr>
        <w:t>CENTRALIZATOR PRETURI</w:t>
      </w:r>
    </w:p>
    <w:p w:rsidR="00EE5855" w:rsidRPr="00314237" w:rsidRDefault="00EE5855" w:rsidP="00EE5855">
      <w:pPr>
        <w:rPr>
          <w:rFonts w:ascii="Times New Roman" w:hAnsi="Times New Roman" w:cs="Times New Roman"/>
          <w:sz w:val="24"/>
          <w:szCs w:val="24"/>
        </w:rPr>
      </w:pPr>
      <w:r w:rsidRPr="00314237">
        <w:rPr>
          <w:rFonts w:ascii="Times New Roman" w:hAnsi="Times New Roman" w:cs="Times New Roman"/>
          <w:sz w:val="24"/>
          <w:szCs w:val="24"/>
        </w:rPr>
        <w:t>Anexa – Formular de oferta Financiara</w:t>
      </w:r>
    </w:p>
    <w:p w:rsidR="00EE5855" w:rsidRPr="00314237" w:rsidRDefault="00EE5855" w:rsidP="00EE585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Y="125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6"/>
        <w:gridCol w:w="1260"/>
        <w:gridCol w:w="1440"/>
        <w:gridCol w:w="1260"/>
        <w:gridCol w:w="1260"/>
      </w:tblGrid>
      <w:tr w:rsidR="00EE5855" w:rsidRPr="00314237" w:rsidTr="001575C5">
        <w:trPr>
          <w:trHeight w:val="1464"/>
          <w:tblHeader/>
        </w:trPr>
        <w:tc>
          <w:tcPr>
            <w:tcW w:w="709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142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142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  <w:t>Articol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14237"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  <w:t>Cantitate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E5855" w:rsidRPr="00314237" w:rsidRDefault="00EE5855" w:rsidP="001575C5">
            <w:pPr>
              <w:ind w:left="49"/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314237"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  <w:t>Preţ unitar  (fără TVA)</w:t>
            </w:r>
          </w:p>
          <w:p w:rsidR="00EE5855" w:rsidRPr="00314237" w:rsidRDefault="00EE5855" w:rsidP="001575C5">
            <w:pPr>
              <w:ind w:left="49"/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314237"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  <w:t xml:space="preserve"> lei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855" w:rsidRPr="00314237" w:rsidRDefault="00EE5855" w:rsidP="001575C5">
            <w:pPr>
              <w:ind w:left="49"/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314237"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  <w:t xml:space="preserve">Preţ total (fără TVA) </w:t>
            </w:r>
          </w:p>
          <w:p w:rsidR="00EE5855" w:rsidRPr="00314237" w:rsidRDefault="00EE5855" w:rsidP="001575C5">
            <w:pPr>
              <w:ind w:left="49"/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314237"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  <w:t>lei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5855" w:rsidRPr="00314237" w:rsidRDefault="00EE5855" w:rsidP="001575C5">
            <w:pPr>
              <w:ind w:left="49"/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314237"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  <w:t>Preţ total (cu TVA) lei</w:t>
            </w:r>
          </w:p>
        </w:tc>
      </w:tr>
      <w:tr w:rsidR="00EE5855" w:rsidRPr="00314237" w:rsidTr="001575C5">
        <w:trPr>
          <w:trHeight w:val="438"/>
          <w:tblHeader/>
        </w:trPr>
        <w:tc>
          <w:tcPr>
            <w:tcW w:w="709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142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EE5855" w:rsidRPr="00314237" w:rsidTr="001575C5">
        <w:trPr>
          <w:trHeight w:val="408"/>
          <w:tblHeader/>
        </w:trPr>
        <w:tc>
          <w:tcPr>
            <w:tcW w:w="709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142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EE5855" w:rsidRPr="00314237" w:rsidTr="001575C5">
        <w:trPr>
          <w:trHeight w:val="400"/>
          <w:tblHeader/>
        </w:trPr>
        <w:tc>
          <w:tcPr>
            <w:tcW w:w="709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142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EE5855" w:rsidRPr="00314237" w:rsidTr="001575C5">
        <w:trPr>
          <w:trHeight w:val="405"/>
          <w:tblHeader/>
        </w:trPr>
        <w:tc>
          <w:tcPr>
            <w:tcW w:w="709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142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  <w:t>...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EE5855" w:rsidRPr="00314237" w:rsidTr="001575C5">
        <w:trPr>
          <w:trHeight w:val="499"/>
          <w:tblHeader/>
        </w:trPr>
        <w:tc>
          <w:tcPr>
            <w:tcW w:w="709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142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  <w:t>...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EE5855" w:rsidRPr="00314237" w:rsidTr="001575C5">
        <w:trPr>
          <w:trHeight w:val="447"/>
          <w:tblHeader/>
        </w:trPr>
        <w:tc>
          <w:tcPr>
            <w:tcW w:w="709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142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  <w:t>...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EE5855" w:rsidRPr="00314237" w:rsidTr="001575C5">
        <w:trPr>
          <w:trHeight w:val="324"/>
          <w:tblHeader/>
        </w:trPr>
        <w:tc>
          <w:tcPr>
            <w:tcW w:w="709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3142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  <w:t>...</w:t>
            </w:r>
          </w:p>
        </w:tc>
        <w:tc>
          <w:tcPr>
            <w:tcW w:w="3966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EE5855" w:rsidRPr="00314237" w:rsidTr="001575C5">
        <w:trPr>
          <w:trHeight w:val="379"/>
          <w:tblHeader/>
        </w:trPr>
        <w:tc>
          <w:tcPr>
            <w:tcW w:w="709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3966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EE5855" w:rsidRPr="00314237" w:rsidTr="001575C5">
        <w:trPr>
          <w:trHeight w:val="496"/>
          <w:tblHeader/>
        </w:trPr>
        <w:tc>
          <w:tcPr>
            <w:tcW w:w="709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3966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EE5855" w:rsidRPr="00314237" w:rsidTr="001575C5">
        <w:trPr>
          <w:trHeight w:val="532"/>
          <w:tblHeader/>
        </w:trPr>
        <w:tc>
          <w:tcPr>
            <w:tcW w:w="709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3966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EE5855" w:rsidRPr="00314237" w:rsidTr="001575C5">
        <w:trPr>
          <w:trHeight w:val="408"/>
          <w:tblHeader/>
        </w:trPr>
        <w:tc>
          <w:tcPr>
            <w:tcW w:w="709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3966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EE5855" w:rsidRPr="00314237" w:rsidTr="001575C5">
        <w:trPr>
          <w:trHeight w:val="427"/>
          <w:tblHeader/>
        </w:trPr>
        <w:tc>
          <w:tcPr>
            <w:tcW w:w="709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3966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EE5855" w:rsidRPr="00314237" w:rsidTr="001575C5">
        <w:trPr>
          <w:trHeight w:val="607"/>
          <w:tblHeader/>
        </w:trPr>
        <w:tc>
          <w:tcPr>
            <w:tcW w:w="4675" w:type="dxa"/>
            <w:gridSpan w:val="2"/>
            <w:shd w:val="clear" w:color="auto" w:fill="auto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</w:pPr>
            <w:r w:rsidRPr="003142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  <w:t>TOTAL fără TVA</w:t>
            </w:r>
          </w:p>
        </w:tc>
        <w:tc>
          <w:tcPr>
            <w:tcW w:w="5220" w:type="dxa"/>
            <w:gridSpan w:val="4"/>
            <w:shd w:val="clear" w:color="auto" w:fill="auto"/>
          </w:tcPr>
          <w:p w:rsidR="00EE5855" w:rsidRPr="00314237" w:rsidRDefault="00EE5855" w:rsidP="001575C5">
            <w:pPr>
              <w:ind w:right="259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</w:pPr>
          </w:p>
        </w:tc>
      </w:tr>
      <w:tr w:rsidR="00EE5855" w:rsidRPr="00314237" w:rsidTr="001575C5">
        <w:trPr>
          <w:trHeight w:val="559"/>
          <w:tblHeader/>
        </w:trPr>
        <w:tc>
          <w:tcPr>
            <w:tcW w:w="4675" w:type="dxa"/>
            <w:gridSpan w:val="2"/>
            <w:shd w:val="clear" w:color="auto" w:fill="auto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</w:pPr>
            <w:r w:rsidRPr="003142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  <w:t>TVA</w:t>
            </w:r>
          </w:p>
        </w:tc>
        <w:tc>
          <w:tcPr>
            <w:tcW w:w="5220" w:type="dxa"/>
            <w:gridSpan w:val="4"/>
            <w:shd w:val="clear" w:color="auto" w:fill="auto"/>
          </w:tcPr>
          <w:p w:rsidR="00EE5855" w:rsidRPr="00314237" w:rsidRDefault="00EE5855" w:rsidP="001575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</w:tr>
      <w:tr w:rsidR="00EE5855" w:rsidRPr="00314237" w:rsidTr="001575C5">
        <w:trPr>
          <w:trHeight w:val="553"/>
          <w:tblHeader/>
        </w:trPr>
        <w:tc>
          <w:tcPr>
            <w:tcW w:w="4675" w:type="dxa"/>
            <w:gridSpan w:val="2"/>
            <w:shd w:val="clear" w:color="auto" w:fill="auto"/>
          </w:tcPr>
          <w:p w:rsidR="00EE5855" w:rsidRPr="00314237" w:rsidRDefault="00EE5855" w:rsidP="001575C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</w:pPr>
            <w:r w:rsidRPr="003142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  <w:t>TOTAL cu TVA</w:t>
            </w:r>
          </w:p>
        </w:tc>
        <w:tc>
          <w:tcPr>
            <w:tcW w:w="5220" w:type="dxa"/>
            <w:gridSpan w:val="4"/>
            <w:shd w:val="clear" w:color="auto" w:fill="auto"/>
          </w:tcPr>
          <w:p w:rsidR="00EE5855" w:rsidRPr="00314237" w:rsidRDefault="00EE5855" w:rsidP="001575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</w:pPr>
          </w:p>
        </w:tc>
      </w:tr>
    </w:tbl>
    <w:p w:rsidR="00EE5855" w:rsidRDefault="00EE5855" w:rsidP="00EE5855">
      <w:pPr>
        <w:rPr>
          <w:rFonts w:ascii="Times New Roman" w:hAnsi="Times New Roman" w:cs="Times New Roman"/>
          <w:sz w:val="24"/>
          <w:szCs w:val="24"/>
        </w:rPr>
      </w:pPr>
    </w:p>
    <w:p w:rsidR="00B718A1" w:rsidRDefault="007161C0"/>
    <w:sectPr w:rsidR="00B718A1" w:rsidSect="000C4ED5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55"/>
    <w:rsid w:val="00007152"/>
    <w:rsid w:val="00020DA9"/>
    <w:rsid w:val="0004460E"/>
    <w:rsid w:val="000563CA"/>
    <w:rsid w:val="00057902"/>
    <w:rsid w:val="00063C34"/>
    <w:rsid w:val="000641CC"/>
    <w:rsid w:val="00066594"/>
    <w:rsid w:val="00077044"/>
    <w:rsid w:val="00080CAD"/>
    <w:rsid w:val="000909A3"/>
    <w:rsid w:val="00096E91"/>
    <w:rsid w:val="000B38FE"/>
    <w:rsid w:val="000C4ED5"/>
    <w:rsid w:val="000E1FC7"/>
    <w:rsid w:val="000F4B24"/>
    <w:rsid w:val="00103528"/>
    <w:rsid w:val="00106497"/>
    <w:rsid w:val="001116AC"/>
    <w:rsid w:val="0011276F"/>
    <w:rsid w:val="00115A80"/>
    <w:rsid w:val="0012029C"/>
    <w:rsid w:val="00123F6C"/>
    <w:rsid w:val="001553F2"/>
    <w:rsid w:val="001860C7"/>
    <w:rsid w:val="00186BC4"/>
    <w:rsid w:val="0019256A"/>
    <w:rsid w:val="00192ABB"/>
    <w:rsid w:val="001B4D27"/>
    <w:rsid w:val="001C37BF"/>
    <w:rsid w:val="001D37B2"/>
    <w:rsid w:val="001E27D1"/>
    <w:rsid w:val="001E3B4A"/>
    <w:rsid w:val="001E4481"/>
    <w:rsid w:val="0020647D"/>
    <w:rsid w:val="0021004B"/>
    <w:rsid w:val="00237540"/>
    <w:rsid w:val="00250CB4"/>
    <w:rsid w:val="002540B0"/>
    <w:rsid w:val="00261283"/>
    <w:rsid w:val="00273B34"/>
    <w:rsid w:val="002750F9"/>
    <w:rsid w:val="00277253"/>
    <w:rsid w:val="00281A6A"/>
    <w:rsid w:val="002B10D0"/>
    <w:rsid w:val="002B51E1"/>
    <w:rsid w:val="002B72C4"/>
    <w:rsid w:val="002C0E1F"/>
    <w:rsid w:val="002C1D43"/>
    <w:rsid w:val="002D3184"/>
    <w:rsid w:val="002F08D5"/>
    <w:rsid w:val="0032030D"/>
    <w:rsid w:val="00350FBC"/>
    <w:rsid w:val="003613C9"/>
    <w:rsid w:val="003632C6"/>
    <w:rsid w:val="00370404"/>
    <w:rsid w:val="00373A86"/>
    <w:rsid w:val="00374D9D"/>
    <w:rsid w:val="00380937"/>
    <w:rsid w:val="003845CA"/>
    <w:rsid w:val="00397F2B"/>
    <w:rsid w:val="003A227F"/>
    <w:rsid w:val="003A316F"/>
    <w:rsid w:val="003B01E4"/>
    <w:rsid w:val="003C7757"/>
    <w:rsid w:val="003E039C"/>
    <w:rsid w:val="003F5FED"/>
    <w:rsid w:val="003F7A14"/>
    <w:rsid w:val="00405732"/>
    <w:rsid w:val="004154F0"/>
    <w:rsid w:val="00416F0C"/>
    <w:rsid w:val="00432E0C"/>
    <w:rsid w:val="0044494A"/>
    <w:rsid w:val="0045249A"/>
    <w:rsid w:val="004A5056"/>
    <w:rsid w:val="004B079B"/>
    <w:rsid w:val="004C75BE"/>
    <w:rsid w:val="004F79E9"/>
    <w:rsid w:val="00515A80"/>
    <w:rsid w:val="00526379"/>
    <w:rsid w:val="0052758D"/>
    <w:rsid w:val="00527C12"/>
    <w:rsid w:val="005433E2"/>
    <w:rsid w:val="00544ED0"/>
    <w:rsid w:val="00552674"/>
    <w:rsid w:val="005879D9"/>
    <w:rsid w:val="00591919"/>
    <w:rsid w:val="005A5E2D"/>
    <w:rsid w:val="005C0AFA"/>
    <w:rsid w:val="005C4D0B"/>
    <w:rsid w:val="005D05D0"/>
    <w:rsid w:val="005D650F"/>
    <w:rsid w:val="005E78BA"/>
    <w:rsid w:val="00606A16"/>
    <w:rsid w:val="006260E0"/>
    <w:rsid w:val="006452F2"/>
    <w:rsid w:val="0064628D"/>
    <w:rsid w:val="00651A50"/>
    <w:rsid w:val="00665DAA"/>
    <w:rsid w:val="006945B8"/>
    <w:rsid w:val="006977B3"/>
    <w:rsid w:val="006B5325"/>
    <w:rsid w:val="006C1EE1"/>
    <w:rsid w:val="006C5DFA"/>
    <w:rsid w:val="006E1E12"/>
    <w:rsid w:val="006F1E15"/>
    <w:rsid w:val="006F5179"/>
    <w:rsid w:val="007059AD"/>
    <w:rsid w:val="00715BB2"/>
    <w:rsid w:val="007161C0"/>
    <w:rsid w:val="00716C7A"/>
    <w:rsid w:val="00737C4D"/>
    <w:rsid w:val="007408D0"/>
    <w:rsid w:val="007526CD"/>
    <w:rsid w:val="00754E12"/>
    <w:rsid w:val="00790FFD"/>
    <w:rsid w:val="007C35C9"/>
    <w:rsid w:val="007D0172"/>
    <w:rsid w:val="007F5AD7"/>
    <w:rsid w:val="007F6DC2"/>
    <w:rsid w:val="00804C6F"/>
    <w:rsid w:val="00805083"/>
    <w:rsid w:val="0081082F"/>
    <w:rsid w:val="00813C86"/>
    <w:rsid w:val="00817987"/>
    <w:rsid w:val="00822ACB"/>
    <w:rsid w:val="008278DE"/>
    <w:rsid w:val="00833492"/>
    <w:rsid w:val="00835910"/>
    <w:rsid w:val="008515D8"/>
    <w:rsid w:val="00863BE3"/>
    <w:rsid w:val="00884CCB"/>
    <w:rsid w:val="0089162D"/>
    <w:rsid w:val="00894C14"/>
    <w:rsid w:val="008A4FB2"/>
    <w:rsid w:val="008A5466"/>
    <w:rsid w:val="008B3EE9"/>
    <w:rsid w:val="008D5DA6"/>
    <w:rsid w:val="008D644A"/>
    <w:rsid w:val="009274BC"/>
    <w:rsid w:val="009454C9"/>
    <w:rsid w:val="00947BC9"/>
    <w:rsid w:val="00953BFB"/>
    <w:rsid w:val="0095672E"/>
    <w:rsid w:val="00964B84"/>
    <w:rsid w:val="009A1569"/>
    <w:rsid w:val="009C155E"/>
    <w:rsid w:val="009D1A67"/>
    <w:rsid w:val="009E0258"/>
    <w:rsid w:val="009E077F"/>
    <w:rsid w:val="009F3D5B"/>
    <w:rsid w:val="009F4B4E"/>
    <w:rsid w:val="009F7081"/>
    <w:rsid w:val="00A15C57"/>
    <w:rsid w:val="00A65D6A"/>
    <w:rsid w:val="00A73DA9"/>
    <w:rsid w:val="00A86AAB"/>
    <w:rsid w:val="00A94189"/>
    <w:rsid w:val="00AB0B5B"/>
    <w:rsid w:val="00AB4025"/>
    <w:rsid w:val="00AB659D"/>
    <w:rsid w:val="00AC6C10"/>
    <w:rsid w:val="00AD14FE"/>
    <w:rsid w:val="00AD3ED6"/>
    <w:rsid w:val="00AE6196"/>
    <w:rsid w:val="00AF262B"/>
    <w:rsid w:val="00B029EA"/>
    <w:rsid w:val="00B311AC"/>
    <w:rsid w:val="00B36433"/>
    <w:rsid w:val="00B375D9"/>
    <w:rsid w:val="00B60E9E"/>
    <w:rsid w:val="00B91008"/>
    <w:rsid w:val="00B93A4A"/>
    <w:rsid w:val="00B9455A"/>
    <w:rsid w:val="00BA2565"/>
    <w:rsid w:val="00BA7448"/>
    <w:rsid w:val="00BC0CE3"/>
    <w:rsid w:val="00BC32A9"/>
    <w:rsid w:val="00BC7130"/>
    <w:rsid w:val="00BE4B57"/>
    <w:rsid w:val="00C027C6"/>
    <w:rsid w:val="00C04A7B"/>
    <w:rsid w:val="00C26729"/>
    <w:rsid w:val="00C316B8"/>
    <w:rsid w:val="00C31919"/>
    <w:rsid w:val="00C54299"/>
    <w:rsid w:val="00C66201"/>
    <w:rsid w:val="00C80D18"/>
    <w:rsid w:val="00C92192"/>
    <w:rsid w:val="00C92B5D"/>
    <w:rsid w:val="00C9772F"/>
    <w:rsid w:val="00CA70D0"/>
    <w:rsid w:val="00CD4E81"/>
    <w:rsid w:val="00CF1974"/>
    <w:rsid w:val="00D12A2C"/>
    <w:rsid w:val="00D277B0"/>
    <w:rsid w:val="00D33C43"/>
    <w:rsid w:val="00D3764F"/>
    <w:rsid w:val="00D712AA"/>
    <w:rsid w:val="00D86C93"/>
    <w:rsid w:val="00D93CE8"/>
    <w:rsid w:val="00DA663C"/>
    <w:rsid w:val="00DD4FC4"/>
    <w:rsid w:val="00DF5D9A"/>
    <w:rsid w:val="00DF6D0C"/>
    <w:rsid w:val="00E033C9"/>
    <w:rsid w:val="00E17AD2"/>
    <w:rsid w:val="00E17D63"/>
    <w:rsid w:val="00E302D3"/>
    <w:rsid w:val="00E45D25"/>
    <w:rsid w:val="00E510BB"/>
    <w:rsid w:val="00E5285E"/>
    <w:rsid w:val="00E61470"/>
    <w:rsid w:val="00E72B41"/>
    <w:rsid w:val="00E86C00"/>
    <w:rsid w:val="00E915D8"/>
    <w:rsid w:val="00EA3D08"/>
    <w:rsid w:val="00EB1B74"/>
    <w:rsid w:val="00EC0874"/>
    <w:rsid w:val="00ED7FF5"/>
    <w:rsid w:val="00EE0B48"/>
    <w:rsid w:val="00EE3A66"/>
    <w:rsid w:val="00EE5855"/>
    <w:rsid w:val="00EE7DDA"/>
    <w:rsid w:val="00F132DC"/>
    <w:rsid w:val="00F136C6"/>
    <w:rsid w:val="00F14B06"/>
    <w:rsid w:val="00F221F3"/>
    <w:rsid w:val="00F262B0"/>
    <w:rsid w:val="00F35CE9"/>
    <w:rsid w:val="00F50BC9"/>
    <w:rsid w:val="00F61387"/>
    <w:rsid w:val="00F8164B"/>
    <w:rsid w:val="00F82430"/>
    <w:rsid w:val="00F871F1"/>
    <w:rsid w:val="00FA45E8"/>
    <w:rsid w:val="00FA6F25"/>
    <w:rsid w:val="00FA7CCC"/>
    <w:rsid w:val="00FB670A"/>
    <w:rsid w:val="00FC12E1"/>
    <w:rsid w:val="00FE0EDC"/>
    <w:rsid w:val="00FE1721"/>
    <w:rsid w:val="00FE26C9"/>
    <w:rsid w:val="00FE6028"/>
    <w:rsid w:val="00F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374C1-A52A-40B8-9392-1765F178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855"/>
    <w:pPr>
      <w:widowControl w:val="0"/>
      <w:spacing w:after="200" w:line="276" w:lineRule="auto"/>
    </w:pPr>
    <w:rPr>
      <w:lang w:val="af-Z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Accentuat">
    <w:name w:val="Emphasis"/>
    <w:qFormat/>
    <w:rsid w:val="002375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Primaria Medias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Orzicovschi</dc:creator>
  <cp:keywords/>
  <dc:description/>
  <cp:lastModifiedBy>Nicolae Tempian</cp:lastModifiedBy>
  <cp:revision>2</cp:revision>
  <dcterms:created xsi:type="dcterms:W3CDTF">2019-11-01T10:09:00Z</dcterms:created>
  <dcterms:modified xsi:type="dcterms:W3CDTF">2019-11-01T10:09:00Z</dcterms:modified>
</cp:coreProperties>
</file>